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"/>
        <w:gridCol w:w="165"/>
        <w:gridCol w:w="2735"/>
        <w:gridCol w:w="1987"/>
        <w:gridCol w:w="1214"/>
        <w:gridCol w:w="1366"/>
        <w:gridCol w:w="60"/>
        <w:gridCol w:w="6"/>
      </w:tblGrid>
      <w:tr w:rsidR="00500A25" w:rsidRPr="00500A25" w:rsidTr="00500A25">
        <w:trPr>
          <w:trHeight w:val="810"/>
          <w:tblCellSpacing w:w="0" w:type="dxa"/>
        </w:trPr>
        <w:tc>
          <w:tcPr>
            <w:tcW w:w="0" w:type="auto"/>
            <w:gridSpan w:val="8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D4FF3" w:rsidRDefault="00500A25" w:rsidP="00BD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по аэропортам </w:t>
            </w:r>
            <w:proofErr w:type="gramStart"/>
            <w:r w:rsidR="00BD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Южного</w:t>
            </w:r>
            <w:proofErr w:type="gramEnd"/>
            <w:r w:rsidR="00BD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МТУ </w:t>
            </w:r>
            <w:proofErr w:type="spellStart"/>
            <w:r w:rsidR="00BD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Росавиации</w:t>
            </w:r>
            <w:proofErr w:type="spellEnd"/>
          </w:p>
          <w:p w:rsidR="00376122" w:rsidRDefault="00BD4FF3" w:rsidP="00BD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1 полугодие 2020 года</w:t>
            </w:r>
          </w:p>
          <w:p w:rsidR="00500A25" w:rsidRPr="00500A25" w:rsidRDefault="00500A25" w:rsidP="00BD4F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A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76122" w:rsidRPr="00376122" w:rsidTr="00500A25">
        <w:trPr>
          <w:gridAfter w:val="1"/>
          <w:trHeight w:val="42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Default="00376122" w:rsidP="0050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Пассажиров всего,</w:t>
            </w:r>
          </w:p>
          <w:p w:rsidR="00376122" w:rsidRPr="00376122" w:rsidRDefault="00376122" w:rsidP="0050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Default="00376122" w:rsidP="0050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 всего,</w:t>
            </w:r>
          </w:p>
          <w:p w:rsidR="00376122" w:rsidRPr="00376122" w:rsidRDefault="00376122" w:rsidP="0050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тонн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Default="00376122" w:rsidP="003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Почта всего, </w:t>
            </w:r>
          </w:p>
          <w:p w:rsidR="00376122" w:rsidRPr="00376122" w:rsidRDefault="00376122" w:rsidP="003761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</w:tr>
      <w:tr w:rsidR="00376122" w:rsidRPr="00376122" w:rsidTr="00500A25">
        <w:trPr>
          <w:gridAfter w:val="1"/>
          <w:trHeight w:val="40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</w:t>
            </w:r>
            <w:proofErr w:type="spellEnd"/>
            <w:proofErr w:type="gramEnd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Анапа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(Витязево)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225 534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Астрахань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Нариманово</w:t>
            </w:r>
            <w:proofErr w:type="spellEnd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241.14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Владикавказ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(Беслан)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183 042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177.08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88.16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Гумрак</w:t>
            </w:r>
            <w:proofErr w:type="spellEnd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285 826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233.00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Геленджик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Грозный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(Северный)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</w:t>
            </w:r>
            <w:proofErr w:type="spellEnd"/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Пашковский)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1 202 926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814.83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Махачкала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Уйташ</w:t>
            </w:r>
            <w:proofErr w:type="spellEnd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1 170.68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247.01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40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Минеральные Воды-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"КРЕДИТИНВЕСТ"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298.14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Назрань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Магас</w:t>
            </w:r>
            <w:proofErr w:type="spellEnd"/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Нальчик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63.20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(Платов)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699 539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386.32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Симферополь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831 603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1 542.54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301.71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1 632 199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110.70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(Шпаковское)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100.59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Элиста</w:t>
            </w:r>
          </w:p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376122" w:rsidRPr="00376122" w:rsidTr="00500A25">
        <w:trPr>
          <w:gridAfter w:val="1"/>
          <w:trHeight w:val="225"/>
          <w:tblCellSpacing w:w="0" w:type="dxa"/>
        </w:trPr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376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6 890 494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9 839.91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376122" w:rsidRPr="00376122" w:rsidRDefault="00376122" w:rsidP="00500A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2 898.17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76122" w:rsidRPr="00376122" w:rsidRDefault="00376122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500A25" w:rsidRPr="00376122" w:rsidTr="00500A25">
        <w:trPr>
          <w:trHeight w:val="1200"/>
          <w:tblCellSpacing w:w="0" w:type="dxa"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500A25" w:rsidRPr="00376122" w:rsidRDefault="00500A25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noWrap/>
            <w:hideMark/>
          </w:tcPr>
          <w:p w:rsidR="00500A25" w:rsidRPr="00376122" w:rsidRDefault="00500A25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76122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500A25" w:rsidRPr="00376122" w:rsidRDefault="00500A25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</w:tr>
      <w:tr w:rsidR="00500A25" w:rsidRPr="00500A25" w:rsidTr="00500A2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00A25" w:rsidRPr="00500A25" w:rsidRDefault="00500A25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A25" w:rsidRPr="00500A25" w:rsidRDefault="00500A25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00A25" w:rsidRPr="00500A25" w:rsidRDefault="00500A25" w:rsidP="00500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shd w:val="clear" w:color="auto" w:fill="FFFFFF"/>
            <w:vAlign w:val="center"/>
            <w:hideMark/>
          </w:tcPr>
          <w:p w:rsidR="00500A25" w:rsidRPr="00500A25" w:rsidRDefault="00500A25" w:rsidP="00500A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00A25" w:rsidRPr="00500A25" w:rsidRDefault="00500A25" w:rsidP="00500A25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"/>
                <w:szCs w:val="2"/>
                <w:lang w:eastAsia="ru-RU"/>
              </w:rPr>
            </w:pPr>
          </w:p>
        </w:tc>
      </w:tr>
    </w:tbl>
    <w:p w:rsidR="006113C3" w:rsidRDefault="006113C3"/>
    <w:sectPr w:rsidR="00611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0D"/>
    <w:rsid w:val="00376122"/>
    <w:rsid w:val="00500A25"/>
    <w:rsid w:val="005C150D"/>
    <w:rsid w:val="006113C3"/>
    <w:rsid w:val="00A02E7C"/>
    <w:rsid w:val="00B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ruv_ury</dc:creator>
  <cp:lastModifiedBy>Валентина Александровна Просветова</cp:lastModifiedBy>
  <cp:revision>4</cp:revision>
  <dcterms:created xsi:type="dcterms:W3CDTF">2020-08-21T11:07:00Z</dcterms:created>
  <dcterms:modified xsi:type="dcterms:W3CDTF">2020-08-21T11:12:00Z</dcterms:modified>
</cp:coreProperties>
</file>